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2" w:rsidRDefault="00A55F72" w:rsidP="00A55F72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5F72" w:rsidRPr="00654EB8" w:rsidRDefault="00A55F72" w:rsidP="00A55F72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</w:t>
      </w:r>
      <w:r w:rsidRPr="00654EB8">
        <w:rPr>
          <w:rFonts w:ascii="Times New Roman" w:hAnsi="Times New Roman" w:cs="Times New Roman"/>
          <w:sz w:val="24"/>
          <w:szCs w:val="24"/>
        </w:rPr>
        <w:t>ałącznik nr 1 do Regulaminu</w:t>
      </w:r>
    </w:p>
    <w:p w:rsidR="00A55F72" w:rsidRPr="00654EB8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F72" w:rsidRPr="00654EB8" w:rsidRDefault="00A55F72" w:rsidP="00A55F72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CZESTNICTWA</w:t>
      </w:r>
      <w:r w:rsidRPr="00654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PROJEKCIE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SYSTEMOWYM</w:t>
      </w:r>
    </w:p>
    <w:p w:rsidR="00A55F72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F72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„Indywidualizacja  nauczania w klasach I – III</w:t>
      </w:r>
    </w:p>
    <w:p w:rsidR="00A55F72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Nr 4 w Mińsku Mazowieckim </w:t>
      </w:r>
      <w:r w:rsidRPr="00654EB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F72" w:rsidRPr="00654EB8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B8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umowy</w:t>
      </w:r>
      <w:r w:rsidRPr="00654E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UDA-POKL.09.01.02-14</w:t>
      </w:r>
      <w:r w:rsidRPr="00654E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300/13</w:t>
      </w:r>
    </w:p>
    <w:p w:rsidR="00A55F72" w:rsidRPr="00654EB8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F72" w:rsidRDefault="00A55F72" w:rsidP="00A55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5F72" w:rsidRPr="00A77AC8" w:rsidRDefault="00A55F72" w:rsidP="00A55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77AC8">
        <w:rPr>
          <w:rFonts w:ascii="Times New Roman" w:hAnsi="Times New Roman" w:cs="Times New Roman"/>
          <w:sz w:val="20"/>
          <w:szCs w:val="20"/>
        </w:rPr>
        <w:t>PROSZĘ WYPEŁNIĆ FORMULARZ D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A77AC8">
        <w:rPr>
          <w:rFonts w:ascii="Times New Roman" w:hAnsi="Times New Roman" w:cs="Times New Roman"/>
          <w:sz w:val="20"/>
          <w:szCs w:val="20"/>
        </w:rPr>
        <w:t>UKOWANYMI LITERAMI</w:t>
      </w:r>
    </w:p>
    <w:p w:rsidR="00A55F72" w:rsidRPr="00654EB8" w:rsidRDefault="00A55F72" w:rsidP="00A55F7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5F72" w:rsidRPr="00654EB8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niżej podpisana/-y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…………………………………………..……………………………..</w:t>
      </w:r>
    </w:p>
    <w:p w:rsidR="00A55F72" w:rsidRPr="00A77AC8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77AC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(imię i nazwisko uczennicy/ucznia)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347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5F72" w:rsidRPr="00FE2724" w:rsidTr="00E372DB"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E2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" w:type="dxa"/>
          </w:tcPr>
          <w:p w:rsidR="00A55F72" w:rsidRPr="00FE2724" w:rsidRDefault="00A55F72" w:rsidP="00E372D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:rsidR="00A55F72" w:rsidRPr="00A77AC8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7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7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Szkoła, klasa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……………………………………………………………………..…….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77AC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(pełna nazwa szkoły, miejscowość, klasa)</w:t>
      </w:r>
    </w:p>
    <w:p w:rsidR="00A55F72" w:rsidRPr="00A77AC8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………………………………………………………………………………………..………….</w:t>
      </w:r>
    </w:p>
    <w:p w:rsidR="00A55F72" w:rsidRPr="00A77AC8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kontaktowe: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7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A77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</w:p>
    <w:p w:rsidR="00A55F72" w:rsidRPr="00A77AC8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(adres zamieszkania: ulica, nr domu, kod, miejscowość, poczta)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……………………………..         …………………………...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(nr tel. stacjonarnego)                            (nr tel. komórkowego)                                  (adres e-mail)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A55F72" w:rsidRPr="009E1AE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55F72" w:rsidRDefault="00A55F72" w:rsidP="00A5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Wyrażam wolę uczestnictwa w projekcie systemowym </w:t>
      </w:r>
      <w:r w:rsidRPr="00654EB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Indywidualizacja nauczania w klasach I – III  w Szkole Podstawowej Nr 4 w Mińsku Mazowieckim</w:t>
      </w:r>
      <w:r w:rsidRPr="00654EB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 następujących formach wsparcia:</w:t>
      </w:r>
    </w:p>
    <w:p w:rsidR="00A55F72" w:rsidRPr="001D222A" w:rsidRDefault="00A55F72" w:rsidP="00A55F72">
      <w:pPr>
        <w:pStyle w:val="Akapitzlist"/>
        <w:suppressAutoHyphens w:val="0"/>
        <w:contextualSpacing/>
        <w:jc w:val="both"/>
      </w:pPr>
      <w:r w:rsidRPr="00492E8B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Pr="001D222A">
        <w:t>Zajęcia</w:t>
      </w:r>
      <w:r>
        <w:t xml:space="preserve"> dla dzieci z zaburzeniami mowy;</w:t>
      </w:r>
    </w:p>
    <w:p w:rsidR="00A55F72" w:rsidRDefault="00A55F72" w:rsidP="00A55F72">
      <w:pPr>
        <w:pStyle w:val="Akapitzlist"/>
        <w:suppressAutoHyphens w:val="0"/>
        <w:ind w:left="360"/>
        <w:contextualSpacing/>
        <w:jc w:val="both"/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Pr="00492E8B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Pr="001D222A">
        <w:t>Zajęcia dla dziec</w:t>
      </w:r>
      <w:r>
        <w:t>i z wadami postawy;</w:t>
      </w:r>
    </w:p>
    <w:p w:rsidR="00A55F72" w:rsidRDefault="00A55F72" w:rsidP="00A55F72">
      <w:pPr>
        <w:pStyle w:val="Akapitzlist"/>
        <w:suppressAutoHyphens w:val="0"/>
        <w:contextualSpacing/>
        <w:jc w:val="both"/>
        <w:rPr>
          <w:rFonts w:cs="Courier New"/>
        </w:rPr>
      </w:pPr>
      <w:r w:rsidRPr="00492E8B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Pr="008103D7">
        <w:rPr>
          <w:rFonts w:cs="Courier New"/>
        </w:rPr>
        <w:t>Zajęcia matematyczno-przyrodnicze</w:t>
      </w:r>
      <w:r>
        <w:rPr>
          <w:rFonts w:cs="Courier New"/>
        </w:rPr>
        <w:t xml:space="preserve"> dla dzieci uzdolnionych</w:t>
      </w:r>
    </w:p>
    <w:p w:rsidR="00A55F72" w:rsidRPr="008103D7" w:rsidRDefault="00A55F72" w:rsidP="00A55F72">
      <w:pPr>
        <w:pStyle w:val="Akapitzlist"/>
        <w:suppressAutoHyphens w:val="0"/>
        <w:contextualSpacing/>
        <w:jc w:val="both"/>
      </w:pPr>
      <w:r w:rsidRPr="00492E8B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Pr="008103D7">
        <w:rPr>
          <w:rFonts w:cs="Courier New"/>
        </w:rPr>
        <w:t xml:space="preserve">Zajęcia </w:t>
      </w:r>
      <w:r>
        <w:rPr>
          <w:rFonts w:cs="Courier New"/>
        </w:rPr>
        <w:t>plastyczno-teatralne dla dzieci uzdolnionych</w:t>
      </w:r>
    </w:p>
    <w:p w:rsidR="00A55F72" w:rsidRDefault="00A55F72" w:rsidP="00A5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Oświadczam, że zapoznałam/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się 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Regulaminem rekrutacji i udziału w projekcie systemowym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akceptuję jego postanowienia i spełniam kryteria uprawniające do udziału w projekcie.</w:t>
      </w:r>
    </w:p>
    <w:p w:rsidR="00A55F72" w:rsidRDefault="00A55F72" w:rsidP="00A5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Zostałam/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poinformowana/-y, że uczestniczę w projekcie systemowym współfinansowanym ze środków Unii Europejskiej w ramach Europejskiego Funduszu Społecznego realizowanym </w:t>
      </w:r>
      <w:r w:rsidRPr="00654E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4EB8">
        <w:rPr>
          <w:rFonts w:ascii="Times New Roman" w:hAnsi="Times New Roman" w:cs="Times New Roman"/>
          <w:sz w:val="24"/>
          <w:szCs w:val="24"/>
        </w:rPr>
        <w:t xml:space="preserve">ramach Programu Operacyjnego Kapitał Ludzki, </w:t>
      </w:r>
      <w:r>
        <w:rPr>
          <w:rFonts w:ascii="Times New Roman" w:hAnsi="Times New Roman" w:cs="Times New Roman"/>
          <w:sz w:val="24"/>
          <w:szCs w:val="24"/>
        </w:rPr>
        <w:t xml:space="preserve">Priorytet IX, </w:t>
      </w:r>
      <w:r w:rsidRPr="00654EB8">
        <w:rPr>
          <w:rFonts w:ascii="Times New Roman" w:hAnsi="Times New Roman" w:cs="Times New Roman"/>
          <w:sz w:val="24"/>
          <w:szCs w:val="24"/>
        </w:rPr>
        <w:t>Działanie 9.1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EB8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654EB8">
        <w:rPr>
          <w:rFonts w:ascii="Times New Roman" w:hAnsi="Times New Roman" w:cs="Times New Roman"/>
          <w:sz w:val="24"/>
          <w:szCs w:val="24"/>
        </w:rPr>
        <w:t xml:space="preserve"> 9.1.2 „Wyrównywanie szans edukacyjnych uczniów z grup o utrudnionym dostępie do edukacji oraz zmniejsz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4EB8">
        <w:rPr>
          <w:rFonts w:ascii="Times New Roman" w:hAnsi="Times New Roman" w:cs="Times New Roman"/>
          <w:sz w:val="24"/>
          <w:szCs w:val="24"/>
        </w:rPr>
        <w:t>nie różnic w jakości usług edukacyjnych”.</w:t>
      </w:r>
    </w:p>
    <w:p w:rsidR="00A55F72" w:rsidRDefault="00A55F72" w:rsidP="00A5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Uprzedzona/-y o odpowiedzialności za składanie oświadczeń niezgodnych z prawdą niniejszym oświadczam, że dane zawarte w niniejszej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Deklaracji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zgodne ze stanem prawnym i faktycznym.</w:t>
      </w:r>
    </w:p>
    <w:p w:rsidR="00A55F72" w:rsidRDefault="00A55F72" w:rsidP="00A5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Pr="00654EB8" w:rsidRDefault="00A55F72" w:rsidP="00A55F7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72" w:rsidRPr="00654EB8" w:rsidRDefault="00A55F72" w:rsidP="00A55F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B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54EB8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654EB8">
        <w:rPr>
          <w:rFonts w:ascii="Times New Roman" w:hAnsi="Times New Roman" w:cs="Times New Roman"/>
          <w:sz w:val="24"/>
          <w:szCs w:val="24"/>
        </w:rPr>
        <w:tab/>
        <w:t xml:space="preserve">    …………..……………………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EB8">
        <w:rPr>
          <w:rFonts w:ascii="Times New Roman" w:hAnsi="Times New Roman" w:cs="Times New Roman"/>
          <w:i/>
          <w:sz w:val="20"/>
          <w:szCs w:val="20"/>
        </w:rPr>
        <w:t xml:space="preserve">     Miejscowość,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p</w:t>
      </w:r>
      <w:r w:rsidRPr="00654EB8">
        <w:rPr>
          <w:rFonts w:ascii="Times New Roman" w:hAnsi="Times New Roman" w:cs="Times New Roman"/>
          <w:i/>
          <w:sz w:val="20"/>
          <w:szCs w:val="20"/>
        </w:rPr>
        <w:t>odpis uczennicy/</w:t>
      </w:r>
      <w:r>
        <w:rPr>
          <w:rFonts w:ascii="Times New Roman" w:hAnsi="Times New Roman" w:cs="Times New Roman"/>
          <w:i/>
          <w:sz w:val="20"/>
          <w:szCs w:val="20"/>
        </w:rPr>
        <w:t>ucznia</w:t>
      </w:r>
      <w:r w:rsidRPr="00654EB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>w przypadku osoby niepełnoletniej</w:t>
      </w:r>
    </w:p>
    <w:p w:rsidR="00A55F72" w:rsidRPr="00654EB8" w:rsidRDefault="00A55F72" w:rsidP="00A55F72">
      <w:pPr>
        <w:suppressAutoHyphens w:val="0"/>
        <w:spacing w:after="0" w:line="240" w:lineRule="auto"/>
        <w:ind w:left="567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podpis rodzica/opiekuna prawnego</w:t>
      </w:r>
    </w:p>
    <w:p w:rsidR="00A55F72" w:rsidRPr="00654EB8" w:rsidRDefault="00A55F72" w:rsidP="00A55F7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26" style="position:absolute;left:0;text-align:left;flip:y;z-index:251660288" from="-7.15pt,-5.15pt" to="463.1pt,-4.4pt"/>
        </w:pic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wyrażam zgodę na udział …………………………………………………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(imię i nazwisko uczennicy/ucznia)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F72" w:rsidRPr="006F0E5F" w:rsidRDefault="00A55F72" w:rsidP="00A55F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0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zajęciach realizowanych w ramach projektu systemowego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„Indywidualizacja nauczania w </w:t>
      </w:r>
      <w:r w:rsidRPr="006F0E5F">
        <w:rPr>
          <w:rFonts w:ascii="Times New Roman" w:hAnsi="Times New Roman" w:cs="Times New Roman"/>
          <w:b/>
          <w:sz w:val="24"/>
          <w:szCs w:val="24"/>
        </w:rPr>
        <w:t>klas</w:t>
      </w:r>
      <w:r>
        <w:rPr>
          <w:rFonts w:ascii="Times New Roman" w:hAnsi="Times New Roman" w:cs="Times New Roman"/>
          <w:b/>
          <w:sz w:val="24"/>
          <w:szCs w:val="24"/>
        </w:rPr>
        <w:t>ach I – III w Szkole Podstawowej Nr 4 w Mińsku Mazowieckim</w:t>
      </w:r>
      <w:r w:rsidRPr="006F0E5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na zasadach określonych w </w:t>
      </w:r>
      <w:r>
        <w:rPr>
          <w:rFonts w:ascii="Times New Roman" w:hAnsi="Times New Roman" w:cs="Times New Roman"/>
          <w:b/>
          <w:i/>
          <w:sz w:val="24"/>
          <w:szCs w:val="24"/>
        </w:rPr>
        <w:t>Regulaminie rekrutacji i udziału w projekcie systemowym.</w:t>
      </w:r>
    </w:p>
    <w:p w:rsidR="00A55F72" w:rsidRDefault="00A55F72" w:rsidP="00A55F72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F72" w:rsidRPr="00654EB8" w:rsidRDefault="00A55F72" w:rsidP="00A55F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EB8">
        <w:rPr>
          <w:rFonts w:ascii="Times New Roman" w:hAnsi="Times New Roman" w:cs="Times New Roman"/>
          <w:sz w:val="24"/>
          <w:szCs w:val="24"/>
        </w:rPr>
        <w:t>…………..……………………</w:t>
      </w:r>
    </w:p>
    <w:p w:rsidR="00A55F72" w:rsidRDefault="00A55F72" w:rsidP="00A55F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EB8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54EB8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654EB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 przypadku osoby niepełnoletniej</w:t>
      </w:r>
    </w:p>
    <w:p w:rsidR="00A55F72" w:rsidRPr="00654EB8" w:rsidRDefault="00A55F72" w:rsidP="00A55F72">
      <w:pPr>
        <w:suppressAutoHyphens w:val="0"/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rodzica/opiekuna prawnego</w:t>
      </w:r>
    </w:p>
    <w:p w:rsidR="00A55F72" w:rsidRPr="00654EB8" w:rsidRDefault="00A55F72" w:rsidP="00A55F7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F72" w:rsidRDefault="00A55F72" w:rsidP="00A55F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13" w:rsidRDefault="00350E13"/>
    <w:sectPr w:rsidR="00350E13" w:rsidSect="00350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72" w:rsidRDefault="00A55F72" w:rsidP="00A55F72">
      <w:pPr>
        <w:spacing w:after="0" w:line="240" w:lineRule="auto"/>
      </w:pPr>
      <w:r>
        <w:separator/>
      </w:r>
    </w:p>
  </w:endnote>
  <w:endnote w:type="continuationSeparator" w:id="0">
    <w:p w:rsidR="00A55F72" w:rsidRDefault="00A55F72" w:rsidP="00A5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2" w:rsidRDefault="00A55F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2" w:rsidRPr="004E6122" w:rsidRDefault="00A55F72" w:rsidP="00A55F72">
    <w:pPr>
      <w:jc w:val="center"/>
      <w:rPr>
        <w:rFonts w:ascii="Times New Roman" w:hAnsi="Times New Roman"/>
        <w:i/>
        <w:sz w:val="20"/>
        <w:szCs w:val="20"/>
      </w:rPr>
    </w:pPr>
    <w:r w:rsidRPr="004E6122">
      <w:rPr>
        <w:rFonts w:ascii="Times New Roman" w:hAnsi="Times New Roman"/>
        <w:i/>
        <w:sz w:val="20"/>
        <w:szCs w:val="20"/>
      </w:rPr>
      <w:t>Projekt współfinansowany ze środków Unii Europejskiej w ramach Europejskiego Funduszu Społecznego</w:t>
    </w:r>
  </w:p>
  <w:p w:rsidR="00A55F72" w:rsidRDefault="00A55F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2" w:rsidRDefault="00A55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72" w:rsidRDefault="00A55F72" w:rsidP="00A55F72">
      <w:pPr>
        <w:spacing w:after="0" w:line="240" w:lineRule="auto"/>
      </w:pPr>
      <w:r>
        <w:separator/>
      </w:r>
    </w:p>
  </w:footnote>
  <w:footnote w:type="continuationSeparator" w:id="0">
    <w:p w:rsidR="00A55F72" w:rsidRDefault="00A55F72" w:rsidP="00A5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2" w:rsidRDefault="00A55F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2" w:rsidRDefault="00A55F72">
    <w:pPr>
      <w:pStyle w:val="Nagwek"/>
    </w:pPr>
    <w:r>
      <w:rPr>
        <w:noProof/>
        <w:lang w:eastAsia="pl-PL"/>
      </w:rPr>
      <w:drawing>
        <wp:inline distT="0" distB="0" distL="0" distR="0">
          <wp:extent cx="5753100" cy="65722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2" w:rsidRDefault="00A55F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72"/>
    <w:rsid w:val="00350E13"/>
    <w:rsid w:val="00A5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7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72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A5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F7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5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F7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F7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Company>UM Mińsk Mazowiecki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Flisek-Tkacz</dc:creator>
  <cp:keywords/>
  <dc:description/>
  <cp:lastModifiedBy>Marta Flisek-Tkacz</cp:lastModifiedBy>
  <cp:revision>2</cp:revision>
  <dcterms:created xsi:type="dcterms:W3CDTF">2013-10-16T07:16:00Z</dcterms:created>
  <dcterms:modified xsi:type="dcterms:W3CDTF">2013-10-16T07:17:00Z</dcterms:modified>
</cp:coreProperties>
</file>